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14318A" w:rsidRDefault="000C1818" w:rsidP="00997BB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</w:t>
      </w:r>
      <w:r w:rsidRPr="0014318A">
        <w:rPr>
          <w:rFonts w:ascii="Times New Roman" w:hAnsi="Times New Roman" w:cs="Times New Roman"/>
          <w:b/>
          <w:sz w:val="36"/>
          <w:szCs w:val="36"/>
        </w:rPr>
        <w:t>МЕНЕНИЯ В РАСПИСАНИИ УЧЕБНЫХ ЗАНЯТИЙ</w:t>
      </w:r>
    </w:p>
    <w:p w14:paraId="06959159" w14:textId="5F016F5F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4600E88" w14:textId="77777777" w:rsidR="00071605" w:rsidRPr="0014318A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18A">
        <w:rPr>
          <w:rFonts w:ascii="Times New Roman" w:hAnsi="Times New Roman" w:cs="Times New Roman"/>
          <w:sz w:val="28"/>
          <w:szCs w:val="28"/>
        </w:rPr>
        <w:t>ОСЕННИЙ СЕМЕСТР 2025/2026 учебный год</w:t>
      </w:r>
    </w:p>
    <w:p w14:paraId="4CE7F283" w14:textId="077EA304" w:rsidR="000C1818" w:rsidRPr="0014318A" w:rsidRDefault="00151B98" w:rsidP="00DA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а </w:t>
      </w:r>
      <w:r w:rsidR="00B56D5E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48110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>.11. 2025г (</w:t>
      </w:r>
      <w:r w:rsidR="00481107">
        <w:rPr>
          <w:rFonts w:ascii="Times New Roman" w:hAnsi="Times New Roman" w:cs="Times New Roman"/>
          <w:b/>
          <w:bCs/>
          <w:sz w:val="32"/>
          <w:szCs w:val="32"/>
        </w:rPr>
        <w:t>пятница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t>знаменатель</w:t>
      </w:r>
      <w:r w:rsidR="00071605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r w:rsidR="000C1818" w:rsidRPr="0014318A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</w:p>
    <w:p w14:paraId="167EE869" w14:textId="77777777" w:rsidR="002C0519" w:rsidRPr="0014318A" w:rsidRDefault="002C0519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2821"/>
        <w:tblW w:w="10065" w:type="dxa"/>
        <w:tblLook w:val="04A0" w:firstRow="1" w:lastRow="0" w:firstColumn="1" w:lastColumn="0" w:noHBand="0" w:noVBand="1"/>
      </w:tblPr>
      <w:tblGrid>
        <w:gridCol w:w="1809"/>
        <w:gridCol w:w="1276"/>
        <w:gridCol w:w="5387"/>
        <w:gridCol w:w="1593"/>
      </w:tblGrid>
      <w:tr w:rsidR="00A56FBF" w:rsidRPr="00A56FBF" w14:paraId="0FF9DF25" w14:textId="77777777" w:rsidTr="00355369">
        <w:trPr>
          <w:trHeight w:val="420"/>
        </w:trPr>
        <w:tc>
          <w:tcPr>
            <w:tcW w:w="1809" w:type="dxa"/>
          </w:tcPr>
          <w:p w14:paraId="427059AB" w14:textId="0C96F5A2" w:rsidR="00AA7F65" w:rsidRPr="00A56FBF" w:rsidRDefault="0023557D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76" w:type="dxa"/>
          </w:tcPr>
          <w:p w14:paraId="6B2CC07F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387" w:type="dxa"/>
          </w:tcPr>
          <w:p w14:paraId="2EE1BE00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93" w:type="dxa"/>
          </w:tcPr>
          <w:p w14:paraId="2542D533" w14:textId="77777777" w:rsidR="00AA7F65" w:rsidRPr="00A56FBF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56FBF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6A309C" w:rsidRPr="00A56FBF" w14:paraId="7119E946" w14:textId="77777777" w:rsidTr="00745544">
        <w:trPr>
          <w:trHeight w:val="411"/>
        </w:trPr>
        <w:tc>
          <w:tcPr>
            <w:tcW w:w="1809" w:type="dxa"/>
          </w:tcPr>
          <w:p w14:paraId="0F2660F5" w14:textId="1342FEE5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ИСП-120</w:t>
            </w:r>
          </w:p>
        </w:tc>
        <w:tc>
          <w:tcPr>
            <w:tcW w:w="1276" w:type="dxa"/>
          </w:tcPr>
          <w:p w14:paraId="4E625CB0" w14:textId="5DDFDFAA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7" w:type="dxa"/>
          </w:tcPr>
          <w:p w14:paraId="2E8AA2EE" w14:textId="0971333A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Математика, </w:t>
            </w:r>
            <w:proofErr w:type="spellStart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Бездверный</w:t>
            </w:r>
            <w:proofErr w:type="spellEnd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</w:t>
            </w:r>
          </w:p>
        </w:tc>
        <w:tc>
          <w:tcPr>
            <w:tcW w:w="1593" w:type="dxa"/>
          </w:tcPr>
          <w:p w14:paraId="179959E2" w14:textId="28BA265C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103</w:t>
            </w:r>
          </w:p>
        </w:tc>
      </w:tr>
      <w:tr w:rsidR="006A309C" w:rsidRPr="00A56FBF" w14:paraId="54F5B3A7" w14:textId="77777777" w:rsidTr="00862BA2">
        <w:trPr>
          <w:trHeight w:val="269"/>
        </w:trPr>
        <w:tc>
          <w:tcPr>
            <w:tcW w:w="1809" w:type="dxa"/>
          </w:tcPr>
          <w:p w14:paraId="3EEF9D7D" w14:textId="77777777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ИСП-140</w:t>
            </w:r>
          </w:p>
          <w:p w14:paraId="6F9BCF18" w14:textId="7BC5A4DC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(1 подгруппа)</w:t>
            </w:r>
          </w:p>
        </w:tc>
        <w:tc>
          <w:tcPr>
            <w:tcW w:w="1276" w:type="dxa"/>
          </w:tcPr>
          <w:p w14:paraId="4764B8D0" w14:textId="4212D695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</w:tc>
        <w:tc>
          <w:tcPr>
            <w:tcW w:w="5387" w:type="dxa"/>
          </w:tcPr>
          <w:p w14:paraId="7E12EF61" w14:textId="5777BA3F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лаб. раб. </w:t>
            </w:r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Кучина О.П.</w:t>
            </w:r>
          </w:p>
        </w:tc>
        <w:tc>
          <w:tcPr>
            <w:tcW w:w="1593" w:type="dxa"/>
          </w:tcPr>
          <w:p w14:paraId="37766B0D" w14:textId="6CD63F7B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8E21F6" w:rsidRPr="00A56FBF" w14:paraId="32052FF2" w14:textId="77777777" w:rsidTr="00862BA2">
        <w:trPr>
          <w:trHeight w:val="260"/>
        </w:trPr>
        <w:tc>
          <w:tcPr>
            <w:tcW w:w="1809" w:type="dxa"/>
          </w:tcPr>
          <w:p w14:paraId="6821AB0C" w14:textId="77777777" w:rsidR="008E21F6" w:rsidRPr="0074554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СРС-110</w:t>
            </w:r>
          </w:p>
          <w:p w14:paraId="741E7ABD" w14:textId="73D264D3" w:rsidR="008E21F6" w:rsidRPr="00745544" w:rsidRDefault="008E21F6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57A89C" w14:textId="5377B48E" w:rsidR="008E21F6" w:rsidRPr="00745544" w:rsidRDefault="006A309C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5387" w:type="dxa"/>
          </w:tcPr>
          <w:p w14:paraId="4DEC3D91" w14:textId="5FABDADE" w:rsidR="008E21F6" w:rsidRPr="00745544" w:rsidRDefault="006A309C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="008E21F6"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Реплянская</w:t>
            </w:r>
            <w:proofErr w:type="spellEnd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1593" w:type="dxa"/>
          </w:tcPr>
          <w:p w14:paraId="7B02B5CB" w14:textId="06E076F3" w:rsidR="008E21F6" w:rsidRPr="00745544" w:rsidRDefault="006A309C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311</w:t>
            </w:r>
          </w:p>
        </w:tc>
      </w:tr>
      <w:tr w:rsidR="006A309C" w:rsidRPr="00A56FBF" w14:paraId="1D5AB726" w14:textId="77777777" w:rsidTr="006A309C">
        <w:trPr>
          <w:trHeight w:val="329"/>
        </w:trPr>
        <w:tc>
          <w:tcPr>
            <w:tcW w:w="1809" w:type="dxa"/>
            <w:vMerge w:val="restart"/>
          </w:tcPr>
          <w:p w14:paraId="7CBDE13A" w14:textId="31A74E35" w:rsidR="006A309C" w:rsidRPr="00745544" w:rsidRDefault="006A309C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СРС-210</w:t>
            </w:r>
          </w:p>
          <w:p w14:paraId="1B68514B" w14:textId="6C3FFBFA" w:rsidR="006A309C" w:rsidRPr="00745544" w:rsidRDefault="006A309C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374F4" w14:textId="738EC477" w:rsidR="006A309C" w:rsidRPr="00745544" w:rsidRDefault="006A309C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</w:tcPr>
          <w:p w14:paraId="7BAA6BC9" w14:textId="15B74253" w:rsidR="006A309C" w:rsidRPr="00745544" w:rsidRDefault="006A309C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93" w:type="dxa"/>
          </w:tcPr>
          <w:p w14:paraId="53F5F23C" w14:textId="0FFBDFC7" w:rsidR="006A309C" w:rsidRPr="00745544" w:rsidRDefault="006A309C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309C" w:rsidRPr="00A56FBF" w14:paraId="2D696A0B" w14:textId="77777777" w:rsidTr="00355369">
        <w:trPr>
          <w:trHeight w:val="420"/>
        </w:trPr>
        <w:tc>
          <w:tcPr>
            <w:tcW w:w="1809" w:type="dxa"/>
            <w:vMerge/>
          </w:tcPr>
          <w:p w14:paraId="604CD487" w14:textId="77777777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219A1" w14:textId="40B7BB38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601E267A" w14:textId="639620F8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ОП.03 Теория электрических цепей, </w:t>
            </w:r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Стерлигова И.И.</w:t>
            </w:r>
          </w:p>
        </w:tc>
        <w:tc>
          <w:tcPr>
            <w:tcW w:w="1593" w:type="dxa"/>
          </w:tcPr>
          <w:p w14:paraId="7FB71339" w14:textId="117BAAD4" w:rsidR="006A309C" w:rsidRPr="00745544" w:rsidRDefault="006A309C" w:rsidP="006A30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213</w:t>
            </w:r>
          </w:p>
        </w:tc>
      </w:tr>
      <w:tr w:rsidR="008C6FB4" w:rsidRPr="00A56FBF" w14:paraId="0A63FDFE" w14:textId="77777777" w:rsidTr="00862BA2">
        <w:trPr>
          <w:trHeight w:val="560"/>
        </w:trPr>
        <w:tc>
          <w:tcPr>
            <w:tcW w:w="1809" w:type="dxa"/>
          </w:tcPr>
          <w:p w14:paraId="646477DB" w14:textId="1C180BC4" w:rsidR="008C6FB4" w:rsidRPr="00745544" w:rsidRDefault="00481107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ИКСиСС-210</w:t>
            </w: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8C6FB4"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ИКСиСС-220</w:t>
            </w:r>
          </w:p>
        </w:tc>
        <w:tc>
          <w:tcPr>
            <w:tcW w:w="1276" w:type="dxa"/>
          </w:tcPr>
          <w:p w14:paraId="7D56ED4A" w14:textId="389BA75E" w:rsidR="008C6FB4" w:rsidRPr="00745544" w:rsidRDefault="008C6FB4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0ADA1CD5" w14:textId="38FCF4EC" w:rsidR="008C6FB4" w:rsidRPr="00745544" w:rsidRDefault="00481107" w:rsidP="00974E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ОП.01 Математические методы решения типовых прикладных задач, лекция, </w:t>
            </w:r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Иванова А.В.</w:t>
            </w:r>
          </w:p>
        </w:tc>
        <w:tc>
          <w:tcPr>
            <w:tcW w:w="1593" w:type="dxa"/>
          </w:tcPr>
          <w:p w14:paraId="6C90CF0C" w14:textId="10ED6310" w:rsidR="008C6FB4" w:rsidRPr="00745544" w:rsidRDefault="00745544" w:rsidP="00974E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</w:t>
            </w:r>
          </w:p>
        </w:tc>
      </w:tr>
      <w:tr w:rsidR="005B3E38" w:rsidRPr="00A56FBF" w14:paraId="65895607" w14:textId="77777777" w:rsidTr="00862BA2">
        <w:trPr>
          <w:trHeight w:val="560"/>
        </w:trPr>
        <w:tc>
          <w:tcPr>
            <w:tcW w:w="1809" w:type="dxa"/>
          </w:tcPr>
          <w:p w14:paraId="4D65F042" w14:textId="433CE029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ИСП-3</w:t>
            </w:r>
            <w:r w:rsidR="00681B43"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6EC" w14:textId="11704DBA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87E" w14:textId="75ABA064" w:rsidR="005B3E38" w:rsidRPr="00745544" w:rsidRDefault="00681B43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Замена аудитории (</w:t>
            </w:r>
            <w:proofErr w:type="spellStart"/>
            <w:r w:rsidR="005B3E38" w:rsidRPr="00745544">
              <w:rPr>
                <w:rFonts w:ascii="Times New Roman" w:hAnsi="Times New Roman" w:cs="Times New Roman"/>
                <w:sz w:val="20"/>
                <w:szCs w:val="20"/>
              </w:rPr>
              <w:t>Ничипорук</w:t>
            </w:r>
            <w:proofErr w:type="spellEnd"/>
            <w:r w:rsidR="005B3E38" w:rsidRPr="00745544">
              <w:rPr>
                <w:rFonts w:ascii="Times New Roman" w:hAnsi="Times New Roman" w:cs="Times New Roman"/>
                <w:sz w:val="20"/>
                <w:szCs w:val="20"/>
              </w:rPr>
              <w:t xml:space="preserve"> Н.Е.</w:t>
            </w:r>
            <w:r w:rsidRPr="007455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507" w14:textId="2A9CC36A" w:rsidR="005B3E38" w:rsidRPr="00745544" w:rsidRDefault="00681B43" w:rsidP="005B3E38">
            <w:pPr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 xml:space="preserve">         315</w:t>
            </w:r>
          </w:p>
        </w:tc>
      </w:tr>
      <w:tr w:rsidR="005B3E38" w:rsidRPr="00A56FBF" w14:paraId="4612E47A" w14:textId="77777777" w:rsidTr="00355369">
        <w:trPr>
          <w:trHeight w:val="596"/>
        </w:trPr>
        <w:tc>
          <w:tcPr>
            <w:tcW w:w="1809" w:type="dxa"/>
          </w:tcPr>
          <w:p w14:paraId="784CF8D5" w14:textId="77777777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ИКСиСС-310</w:t>
            </w:r>
          </w:p>
          <w:p w14:paraId="5E1A4F29" w14:textId="2506657B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(1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B1CF" w14:textId="6D8FFF60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II, 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D5B5" w14:textId="5385CF54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2C12AD8" w14:textId="20A787C7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3EE23EEF" w:rsidR="005B3E38" w:rsidRPr="00745544" w:rsidRDefault="009002EB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229</w:t>
            </w:r>
          </w:p>
        </w:tc>
      </w:tr>
      <w:tr w:rsidR="005B3E38" w:rsidRPr="00A56FBF" w14:paraId="78FDC639" w14:textId="77777777" w:rsidTr="00862BA2">
        <w:trPr>
          <w:trHeight w:val="558"/>
        </w:trPr>
        <w:tc>
          <w:tcPr>
            <w:tcW w:w="1809" w:type="dxa"/>
          </w:tcPr>
          <w:p w14:paraId="5DD3FB8D" w14:textId="77777777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ИКСиСС-310</w:t>
            </w:r>
          </w:p>
          <w:p w14:paraId="28664B42" w14:textId="77777777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 подгруппа)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EE0B" w14:textId="77777777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I, II, III </w:t>
            </w:r>
          </w:p>
          <w:p w14:paraId="7761E031" w14:textId="5658CC56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5FB" w14:textId="5D8AF518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УП.06 Учебная практика</w:t>
            </w:r>
          </w:p>
          <w:p w14:paraId="00E2A101" w14:textId="7627FBA4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 Н.П.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2FEC9332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5B3E38" w:rsidRPr="00A56FBF" w14:paraId="7E5CC70C" w14:textId="77777777" w:rsidTr="00862BA2">
        <w:trPr>
          <w:trHeight w:val="399"/>
        </w:trPr>
        <w:tc>
          <w:tcPr>
            <w:tcW w:w="1809" w:type="dxa"/>
          </w:tcPr>
          <w:p w14:paraId="1E6B8CE4" w14:textId="109A88C6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РРТ-410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EC6" w14:textId="77777777" w:rsidR="00681B43" w:rsidRPr="00745544" w:rsidRDefault="00681B43" w:rsidP="00681B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I, II, III </w:t>
            </w:r>
          </w:p>
          <w:p w14:paraId="1F08C326" w14:textId="582E64E4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44C0" w14:textId="16E17C56" w:rsidR="005B3E38" w:rsidRPr="00745544" w:rsidRDefault="007F1F28" w:rsidP="00862B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5B3E38"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>УП.03 Учебная практика</w:t>
            </w:r>
            <w:r w:rsidR="00862BA2" w:rsidRPr="007455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B3E38" w:rsidRPr="00745544">
              <w:rPr>
                <w:rFonts w:ascii="Times New Roman" w:hAnsi="Times New Roman" w:cs="Times New Roman"/>
                <w:bCs/>
                <w:sz w:val="20"/>
                <w:szCs w:val="20"/>
              </w:rPr>
              <w:t>Щербаков А.Г.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936" w14:textId="491DAC76" w:rsidR="005B3E38" w:rsidRPr="00745544" w:rsidRDefault="005B3E38" w:rsidP="005B3E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5544">
              <w:rPr>
                <w:rFonts w:ascii="Times New Roman" w:hAnsi="Times New Roman" w:cs="Times New Roman"/>
                <w:b/>
              </w:rPr>
              <w:t>405</w:t>
            </w:r>
          </w:p>
        </w:tc>
      </w:tr>
      <w:tr w:rsidR="00312BEC" w:rsidRPr="00EC6C10" w14:paraId="09A3BC06" w14:textId="77777777" w:rsidTr="00EE564A">
        <w:trPr>
          <w:trHeight w:val="356"/>
        </w:trPr>
        <w:tc>
          <w:tcPr>
            <w:tcW w:w="1809" w:type="dxa"/>
            <w:vMerge w:val="restart"/>
          </w:tcPr>
          <w:p w14:paraId="037A3DBD" w14:textId="77777777" w:rsidR="00312BEC" w:rsidRPr="00745544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5544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76" w:type="dxa"/>
          </w:tcPr>
          <w:p w14:paraId="039F2806" w14:textId="2F31599F" w:rsidR="00312BEC" w:rsidRPr="00745544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455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45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74554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r w:rsidRPr="0074554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proofErr w:type="gramEnd"/>
          </w:p>
        </w:tc>
        <w:tc>
          <w:tcPr>
            <w:tcW w:w="5387" w:type="dxa"/>
          </w:tcPr>
          <w:p w14:paraId="0BCF0FAD" w14:textId="6CCA3729" w:rsidR="00312BEC" w:rsidRPr="00745544" w:rsidRDefault="00312BEC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745544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свободные</w:t>
            </w:r>
          </w:p>
        </w:tc>
        <w:tc>
          <w:tcPr>
            <w:tcW w:w="1593" w:type="dxa"/>
          </w:tcPr>
          <w:p w14:paraId="21991ABE" w14:textId="4658D95D" w:rsidR="00312BEC" w:rsidRPr="00745544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</w:p>
        </w:tc>
      </w:tr>
      <w:tr w:rsidR="00312BEC" w:rsidRPr="00EC6C10" w14:paraId="2D147DAC" w14:textId="77777777" w:rsidTr="00312BEC">
        <w:trPr>
          <w:trHeight w:val="431"/>
        </w:trPr>
        <w:tc>
          <w:tcPr>
            <w:tcW w:w="1809" w:type="dxa"/>
            <w:vMerge/>
          </w:tcPr>
          <w:p w14:paraId="57A5E8B3" w14:textId="77777777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12DCF877" w14:textId="1269E43F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</w:tcPr>
          <w:p w14:paraId="7D0DF49F" w14:textId="77777777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4234B41D" w14:textId="1B6E6B3B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7AEE8FED" w14:textId="74FF96CB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312BEC" w:rsidRPr="00312BEC" w14:paraId="6F091256" w14:textId="77777777" w:rsidTr="00312BEC">
        <w:trPr>
          <w:trHeight w:val="522"/>
        </w:trPr>
        <w:tc>
          <w:tcPr>
            <w:tcW w:w="1809" w:type="dxa"/>
            <w:vMerge/>
          </w:tcPr>
          <w:p w14:paraId="6CD1834E" w14:textId="77777777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CA72C91" w14:textId="7A718DAF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  <w:proofErr w:type="gramEnd"/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  <w:r w:rsidRPr="001A6F4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387" w:type="dxa"/>
          </w:tcPr>
          <w:p w14:paraId="7465796F" w14:textId="0C56A4CF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01.01 Разработка программных модулей, </w:t>
            </w: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93" w:type="dxa"/>
          </w:tcPr>
          <w:p w14:paraId="73F09174" w14:textId="442DF612" w:rsidR="00312BEC" w:rsidRPr="001A6F4C" w:rsidRDefault="00312BEC" w:rsidP="00EE564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312BEC" w:rsidRPr="00EC6C10" w14:paraId="56F4BB0E" w14:textId="77777777" w:rsidTr="00355369">
        <w:trPr>
          <w:trHeight w:val="254"/>
        </w:trPr>
        <w:tc>
          <w:tcPr>
            <w:tcW w:w="1809" w:type="dxa"/>
            <w:vMerge w:val="restart"/>
          </w:tcPr>
          <w:p w14:paraId="6865D19B" w14:textId="77777777" w:rsidR="00312BEC" w:rsidRPr="001A6F4C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312BEC" w:rsidRPr="001A6F4C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76" w:type="dxa"/>
          </w:tcPr>
          <w:p w14:paraId="68E76C7C" w14:textId="06D60616" w:rsidR="00312BEC" w:rsidRPr="001A6F4C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</w:p>
        </w:tc>
        <w:tc>
          <w:tcPr>
            <w:tcW w:w="5387" w:type="dxa"/>
          </w:tcPr>
          <w:p w14:paraId="44CE1BAE" w14:textId="77777777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01.03 Разработка мобильных приложений, </w:t>
            </w:r>
          </w:p>
          <w:p w14:paraId="1139C9C2" w14:textId="1D5922FC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Карева Д.А.</w:t>
            </w:r>
          </w:p>
        </w:tc>
        <w:tc>
          <w:tcPr>
            <w:tcW w:w="1593" w:type="dxa"/>
          </w:tcPr>
          <w:p w14:paraId="70FDE2DA" w14:textId="0D354BED" w:rsidR="00312BEC" w:rsidRPr="001A6F4C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312BEC" w:rsidRPr="00EC6C10" w14:paraId="5BC23ED6" w14:textId="77777777" w:rsidTr="00355369">
        <w:trPr>
          <w:trHeight w:val="254"/>
        </w:trPr>
        <w:tc>
          <w:tcPr>
            <w:tcW w:w="1809" w:type="dxa"/>
            <w:vMerge/>
          </w:tcPr>
          <w:p w14:paraId="4F1BD4EE" w14:textId="77777777" w:rsidR="00312BEC" w:rsidRPr="001A6F4C" w:rsidRDefault="00312BEC" w:rsidP="00312B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79C494CF" w14:textId="3BEE18EE" w:rsidR="00312BEC" w:rsidRPr="001A6F4C" w:rsidRDefault="00312BEC" w:rsidP="00312B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387" w:type="dxa"/>
          </w:tcPr>
          <w:p w14:paraId="058DCE0D" w14:textId="45E729CC" w:rsidR="00312BEC" w:rsidRPr="001A6F4C" w:rsidRDefault="00312BEC" w:rsidP="00312B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01.01 Разработка программных модулей, </w:t>
            </w: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93" w:type="dxa"/>
          </w:tcPr>
          <w:p w14:paraId="2C267E26" w14:textId="503B56F1" w:rsidR="00312BEC" w:rsidRPr="001A6F4C" w:rsidRDefault="00312BEC" w:rsidP="00312B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312BEC" w:rsidRPr="00EC6C10" w14:paraId="51917041" w14:textId="77777777" w:rsidTr="00355369">
        <w:trPr>
          <w:trHeight w:val="572"/>
        </w:trPr>
        <w:tc>
          <w:tcPr>
            <w:tcW w:w="1809" w:type="dxa"/>
            <w:vMerge/>
          </w:tcPr>
          <w:p w14:paraId="42A928BB" w14:textId="77777777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6E8C5543" w14:textId="7D86BE00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87" w:type="dxa"/>
          </w:tcPr>
          <w:p w14:paraId="02969255" w14:textId="77777777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18AFE88C" w14:textId="65787EED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</w:tcPr>
          <w:p w14:paraId="2F790A6B" w14:textId="6E45229D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211</w:t>
            </w:r>
          </w:p>
        </w:tc>
      </w:tr>
      <w:tr w:rsidR="00312BEC" w:rsidRPr="00EC6C10" w14:paraId="1BB53585" w14:textId="77777777" w:rsidTr="00312BEC">
        <w:trPr>
          <w:trHeight w:val="360"/>
        </w:trPr>
        <w:tc>
          <w:tcPr>
            <w:tcW w:w="1809" w:type="dxa"/>
            <w:vMerge/>
          </w:tcPr>
          <w:p w14:paraId="0040FD12" w14:textId="77777777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58394606" w14:textId="397899EC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6F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387" w:type="dxa"/>
          </w:tcPr>
          <w:p w14:paraId="28402DA6" w14:textId="7B004EAA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свободная</w:t>
            </w:r>
          </w:p>
        </w:tc>
        <w:tc>
          <w:tcPr>
            <w:tcW w:w="1593" w:type="dxa"/>
          </w:tcPr>
          <w:p w14:paraId="4123F685" w14:textId="77777777" w:rsidR="00312BEC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A51654" w:rsidRPr="00EC6C10" w14:paraId="0559338A" w14:textId="77777777" w:rsidTr="00355369">
        <w:trPr>
          <w:trHeight w:val="546"/>
        </w:trPr>
        <w:tc>
          <w:tcPr>
            <w:tcW w:w="1809" w:type="dxa"/>
            <w:vMerge w:val="restart"/>
          </w:tcPr>
          <w:p w14:paraId="5C3CB8A2" w14:textId="77777777" w:rsidR="00A51654" w:rsidRPr="001A6F4C" w:rsidRDefault="00A51654" w:rsidP="005B3E3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ИСП-430</w:t>
            </w:r>
          </w:p>
        </w:tc>
        <w:tc>
          <w:tcPr>
            <w:tcW w:w="1276" w:type="dxa"/>
          </w:tcPr>
          <w:p w14:paraId="2083FACA" w14:textId="16024F4C" w:rsidR="00A51654" w:rsidRPr="001A6F4C" w:rsidRDefault="00A51654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I</w:t>
            </w:r>
            <w:r w:rsidR="00312BEC" w:rsidRPr="001A6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12BEC" w:rsidRPr="001A6F4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r w:rsidR="00312BEC" w:rsidRPr="001A6F4C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proofErr w:type="gram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04A3EF37" w:rsidR="00A51654" w:rsidRPr="001A6F4C" w:rsidRDefault="00A51654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02.01 Технология разработки программных продуктов, </w:t>
            </w:r>
            <w:r w:rsidRPr="001A6F4C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078F6FF0" w:rsidR="00A51654" w:rsidRPr="001A6F4C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107</w:t>
            </w:r>
          </w:p>
        </w:tc>
      </w:tr>
      <w:tr w:rsidR="00A51654" w:rsidRPr="00EC6C10" w14:paraId="64318888" w14:textId="77777777" w:rsidTr="00A51654">
        <w:trPr>
          <w:trHeight w:val="574"/>
        </w:trPr>
        <w:tc>
          <w:tcPr>
            <w:tcW w:w="1809" w:type="dxa"/>
            <w:vMerge/>
          </w:tcPr>
          <w:p w14:paraId="4895ED9B" w14:textId="77777777" w:rsidR="00A51654" w:rsidRPr="007F1F28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3AC93D1C" w14:textId="2011B622" w:rsidR="00A51654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F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0EE" w14:textId="26468EE1" w:rsidR="00A51654" w:rsidRPr="001A6F4C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ОГСЭ.02 Иностранный язык в профессиональной деятельности, </w:t>
            </w:r>
            <w:r w:rsidRPr="001A6F4C">
              <w:rPr>
                <w:rFonts w:ascii="Times New Roman" w:hAnsi="Times New Roman" w:cs="Times New Roman"/>
                <w:sz w:val="20"/>
                <w:szCs w:val="20"/>
              </w:rPr>
              <w:t>Комарова Я.О.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86C" w14:textId="1E579B68" w:rsidR="00A51654" w:rsidRPr="001A6F4C" w:rsidRDefault="00A51654" w:rsidP="00A51654">
            <w:pPr>
              <w:rPr>
                <w:rFonts w:ascii="Times New Roman" w:hAnsi="Times New Roman" w:cs="Times New Roman"/>
                <w:b/>
              </w:rPr>
            </w:pPr>
            <w:r w:rsidRPr="001A6F4C">
              <w:rPr>
                <w:rFonts w:ascii="Times New Roman" w:hAnsi="Times New Roman" w:cs="Times New Roman"/>
                <w:b/>
              </w:rPr>
              <w:t xml:space="preserve">          304</w:t>
            </w:r>
          </w:p>
        </w:tc>
      </w:tr>
      <w:tr w:rsidR="00A51654" w:rsidRPr="00EC6C10" w14:paraId="79FFCB39" w14:textId="77777777" w:rsidTr="00312BEC">
        <w:trPr>
          <w:trHeight w:val="361"/>
        </w:trPr>
        <w:tc>
          <w:tcPr>
            <w:tcW w:w="1809" w:type="dxa"/>
            <w:vMerge/>
          </w:tcPr>
          <w:p w14:paraId="7FEF915F" w14:textId="77777777" w:rsidR="00A51654" w:rsidRPr="007F1F28" w:rsidRDefault="00A51654" w:rsidP="00A5165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76" w:type="dxa"/>
          </w:tcPr>
          <w:p w14:paraId="24A8E8AB" w14:textId="772C205F" w:rsidR="00A51654" w:rsidRPr="001A6F4C" w:rsidRDefault="00A51654" w:rsidP="00A51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A6F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A509" w14:textId="1DAB3249" w:rsidR="00A51654" w:rsidRPr="001A6F4C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</w:t>
            </w:r>
            <w:r w:rsidR="00312BEC" w:rsidRPr="001A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3DF6" w14:textId="77777777" w:rsidR="00A51654" w:rsidRPr="001A6F4C" w:rsidRDefault="00A51654" w:rsidP="00A516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3E38" w:rsidRPr="00EC6C10" w14:paraId="0B6C7A07" w14:textId="77777777" w:rsidTr="00355369">
        <w:trPr>
          <w:trHeight w:val="413"/>
        </w:trPr>
        <w:tc>
          <w:tcPr>
            <w:tcW w:w="1809" w:type="dxa"/>
            <w:vMerge w:val="restart"/>
          </w:tcPr>
          <w:p w14:paraId="4A1AF68C" w14:textId="77777777" w:rsidR="005B3E38" w:rsidRPr="001A6F4C" w:rsidRDefault="005B3E38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4"/>
                <w:szCs w:val="28"/>
              </w:rPr>
              <w:t>ИСП-440</w:t>
            </w:r>
          </w:p>
        </w:tc>
        <w:tc>
          <w:tcPr>
            <w:tcW w:w="1276" w:type="dxa"/>
          </w:tcPr>
          <w:p w14:paraId="0771224B" w14:textId="6AB2B7F5" w:rsidR="005B3E38" w:rsidRPr="001A6F4C" w:rsidRDefault="00312BEC" w:rsidP="005B3E3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5387" w:type="dxa"/>
          </w:tcPr>
          <w:p w14:paraId="3C73EC5D" w14:textId="673079AF" w:rsidR="005B3E38" w:rsidRPr="001A6F4C" w:rsidRDefault="00A51654" w:rsidP="005B3E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свободн</w:t>
            </w:r>
            <w:r w:rsidR="00376C25" w:rsidRPr="001A6F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</w:t>
            </w:r>
          </w:p>
        </w:tc>
        <w:tc>
          <w:tcPr>
            <w:tcW w:w="1593" w:type="dxa"/>
          </w:tcPr>
          <w:p w14:paraId="463F74B1" w14:textId="36F5723C" w:rsidR="005B3E38" w:rsidRPr="001A6F4C" w:rsidRDefault="005B3E38" w:rsidP="005B3E3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1654" w:rsidRPr="00EC6C10" w14:paraId="71FD83AF" w14:textId="77777777" w:rsidTr="00355369">
        <w:trPr>
          <w:trHeight w:val="413"/>
        </w:trPr>
        <w:tc>
          <w:tcPr>
            <w:tcW w:w="1809" w:type="dxa"/>
            <w:vMerge/>
          </w:tcPr>
          <w:p w14:paraId="73743599" w14:textId="77777777" w:rsidR="00A51654" w:rsidRPr="00312BEC" w:rsidRDefault="00A51654" w:rsidP="00A5165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1276" w:type="dxa"/>
          </w:tcPr>
          <w:p w14:paraId="4C391DED" w14:textId="4FF243CC" w:rsidR="00A51654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A6F4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5387" w:type="dxa"/>
          </w:tcPr>
          <w:p w14:paraId="25C75DA5" w14:textId="346268EF" w:rsidR="00A51654" w:rsidRPr="001A6F4C" w:rsidRDefault="00312BEC" w:rsidP="00A5165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02.02</w:t>
            </w:r>
            <w:r w:rsidR="00A51654"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, </w:t>
            </w: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Инструментальные средства разработки программного обеспечения, </w:t>
            </w:r>
          </w:p>
          <w:p w14:paraId="463DE3F1" w14:textId="284CE83D" w:rsidR="00A51654" w:rsidRPr="001A6F4C" w:rsidRDefault="00A51654" w:rsidP="00A516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6F4C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</w:t>
            </w:r>
            <w:proofErr w:type="spellStart"/>
            <w:r w:rsidR="00312BEC" w:rsidRPr="001A6F4C">
              <w:rPr>
                <w:rFonts w:ascii="Times New Roman" w:hAnsi="Times New Roman" w:cs="Times New Roman"/>
                <w:sz w:val="20"/>
                <w:szCs w:val="28"/>
              </w:rPr>
              <w:t>Ничипорук</w:t>
            </w:r>
            <w:proofErr w:type="spellEnd"/>
            <w:r w:rsidR="00312BEC" w:rsidRPr="001A6F4C">
              <w:rPr>
                <w:rFonts w:ascii="Times New Roman" w:hAnsi="Times New Roman" w:cs="Times New Roman"/>
                <w:sz w:val="20"/>
                <w:szCs w:val="28"/>
              </w:rPr>
              <w:t xml:space="preserve"> Н.Е.</w:t>
            </w:r>
          </w:p>
        </w:tc>
        <w:tc>
          <w:tcPr>
            <w:tcW w:w="1593" w:type="dxa"/>
          </w:tcPr>
          <w:p w14:paraId="4F5E5C08" w14:textId="07D79D1F" w:rsidR="00A51654" w:rsidRPr="001A6F4C" w:rsidRDefault="00312BEC" w:rsidP="00A51654">
            <w:pPr>
              <w:rPr>
                <w:rFonts w:ascii="Times New Roman" w:hAnsi="Times New Roman" w:cs="Times New Roman"/>
                <w:b/>
              </w:rPr>
            </w:pPr>
            <w:r w:rsidRPr="001A6F4C">
              <w:rPr>
                <w:rFonts w:ascii="Times New Roman" w:hAnsi="Times New Roman" w:cs="Times New Roman"/>
                <w:b/>
              </w:rPr>
              <w:t xml:space="preserve">       </w:t>
            </w:r>
            <w:r w:rsidR="001A6F4C" w:rsidRPr="001A6F4C">
              <w:rPr>
                <w:rFonts w:ascii="Times New Roman" w:hAnsi="Times New Roman" w:cs="Times New Roman"/>
                <w:b/>
              </w:rPr>
              <w:t xml:space="preserve"> </w:t>
            </w:r>
            <w:r w:rsidRPr="001A6F4C">
              <w:rPr>
                <w:rFonts w:ascii="Times New Roman" w:hAnsi="Times New Roman" w:cs="Times New Roman"/>
                <w:b/>
              </w:rPr>
              <w:t xml:space="preserve"> 107</w:t>
            </w:r>
          </w:p>
        </w:tc>
      </w:tr>
    </w:tbl>
    <w:p w14:paraId="640D0FD7" w14:textId="5F988E39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950123" w14:textId="77777777" w:rsidR="000E666B" w:rsidRDefault="000E666B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F6FB105" w14:textId="77777777" w:rsidR="00A51654" w:rsidRDefault="00A51654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577B3"/>
    <w:rsid w:val="00071605"/>
    <w:rsid w:val="00085ADC"/>
    <w:rsid w:val="00085FB7"/>
    <w:rsid w:val="00096FC1"/>
    <w:rsid w:val="000C1818"/>
    <w:rsid w:val="000C30D9"/>
    <w:rsid w:val="000C6FD6"/>
    <w:rsid w:val="000D3AD6"/>
    <w:rsid w:val="000D47BE"/>
    <w:rsid w:val="000D6655"/>
    <w:rsid w:val="000E666B"/>
    <w:rsid w:val="000E7E4E"/>
    <w:rsid w:val="00110BBC"/>
    <w:rsid w:val="00134F6D"/>
    <w:rsid w:val="001361C8"/>
    <w:rsid w:val="00137A77"/>
    <w:rsid w:val="0014318A"/>
    <w:rsid w:val="00151B98"/>
    <w:rsid w:val="0019100A"/>
    <w:rsid w:val="001A3467"/>
    <w:rsid w:val="001A6F4C"/>
    <w:rsid w:val="001B15B8"/>
    <w:rsid w:val="001C0D38"/>
    <w:rsid w:val="001C2192"/>
    <w:rsid w:val="001D317A"/>
    <w:rsid w:val="001D4233"/>
    <w:rsid w:val="001D65F9"/>
    <w:rsid w:val="001F5C5A"/>
    <w:rsid w:val="00203A32"/>
    <w:rsid w:val="00216A7C"/>
    <w:rsid w:val="00222AB7"/>
    <w:rsid w:val="002247DE"/>
    <w:rsid w:val="0022611D"/>
    <w:rsid w:val="00226272"/>
    <w:rsid w:val="0023557D"/>
    <w:rsid w:val="002522EB"/>
    <w:rsid w:val="0025344F"/>
    <w:rsid w:val="00255202"/>
    <w:rsid w:val="002576D9"/>
    <w:rsid w:val="00276B20"/>
    <w:rsid w:val="00280F44"/>
    <w:rsid w:val="00282E12"/>
    <w:rsid w:val="00290689"/>
    <w:rsid w:val="002A0807"/>
    <w:rsid w:val="002C0519"/>
    <w:rsid w:val="002C58AB"/>
    <w:rsid w:val="002D069F"/>
    <w:rsid w:val="002F0E3A"/>
    <w:rsid w:val="0030465D"/>
    <w:rsid w:val="00312BEC"/>
    <w:rsid w:val="0031564C"/>
    <w:rsid w:val="00327E5A"/>
    <w:rsid w:val="0034300E"/>
    <w:rsid w:val="00355369"/>
    <w:rsid w:val="00364AE8"/>
    <w:rsid w:val="00365749"/>
    <w:rsid w:val="00376C25"/>
    <w:rsid w:val="003A44D5"/>
    <w:rsid w:val="003C3F05"/>
    <w:rsid w:val="003D537E"/>
    <w:rsid w:val="003F04F2"/>
    <w:rsid w:val="003F21B6"/>
    <w:rsid w:val="00410938"/>
    <w:rsid w:val="00414E20"/>
    <w:rsid w:val="00421B44"/>
    <w:rsid w:val="00435050"/>
    <w:rsid w:val="00436B66"/>
    <w:rsid w:val="00442F0C"/>
    <w:rsid w:val="00460D2E"/>
    <w:rsid w:val="00481107"/>
    <w:rsid w:val="004930D5"/>
    <w:rsid w:val="004C04DC"/>
    <w:rsid w:val="004F65B4"/>
    <w:rsid w:val="004F7244"/>
    <w:rsid w:val="004F7820"/>
    <w:rsid w:val="00506D9A"/>
    <w:rsid w:val="005222A3"/>
    <w:rsid w:val="005227D9"/>
    <w:rsid w:val="0052555B"/>
    <w:rsid w:val="00551BBE"/>
    <w:rsid w:val="0055320C"/>
    <w:rsid w:val="005540D0"/>
    <w:rsid w:val="00574CCA"/>
    <w:rsid w:val="0058478A"/>
    <w:rsid w:val="005931A4"/>
    <w:rsid w:val="005A17BD"/>
    <w:rsid w:val="005B3E38"/>
    <w:rsid w:val="005B7AC0"/>
    <w:rsid w:val="005D258E"/>
    <w:rsid w:val="006010E7"/>
    <w:rsid w:val="00605243"/>
    <w:rsid w:val="006052D6"/>
    <w:rsid w:val="0064485D"/>
    <w:rsid w:val="006479B6"/>
    <w:rsid w:val="006620C9"/>
    <w:rsid w:val="00681B43"/>
    <w:rsid w:val="0069623B"/>
    <w:rsid w:val="006A0BB2"/>
    <w:rsid w:val="006A309C"/>
    <w:rsid w:val="006A37F3"/>
    <w:rsid w:val="006C5ED8"/>
    <w:rsid w:val="006C6ED8"/>
    <w:rsid w:val="0070377D"/>
    <w:rsid w:val="0070769B"/>
    <w:rsid w:val="00710F6C"/>
    <w:rsid w:val="0071363E"/>
    <w:rsid w:val="00726F75"/>
    <w:rsid w:val="00745544"/>
    <w:rsid w:val="0074559E"/>
    <w:rsid w:val="0075717B"/>
    <w:rsid w:val="00761327"/>
    <w:rsid w:val="007700C7"/>
    <w:rsid w:val="007738C6"/>
    <w:rsid w:val="00774D25"/>
    <w:rsid w:val="0078119B"/>
    <w:rsid w:val="00782779"/>
    <w:rsid w:val="00790FCE"/>
    <w:rsid w:val="007A7DCC"/>
    <w:rsid w:val="007A7E08"/>
    <w:rsid w:val="007B2F5E"/>
    <w:rsid w:val="007B50DC"/>
    <w:rsid w:val="007C1579"/>
    <w:rsid w:val="007F1F28"/>
    <w:rsid w:val="007F3F94"/>
    <w:rsid w:val="0080296A"/>
    <w:rsid w:val="00802974"/>
    <w:rsid w:val="00807319"/>
    <w:rsid w:val="00814C5E"/>
    <w:rsid w:val="008174E3"/>
    <w:rsid w:val="0082197A"/>
    <w:rsid w:val="00821A09"/>
    <w:rsid w:val="0082630E"/>
    <w:rsid w:val="0083093F"/>
    <w:rsid w:val="00843E35"/>
    <w:rsid w:val="00843EB8"/>
    <w:rsid w:val="008444F8"/>
    <w:rsid w:val="00857B1E"/>
    <w:rsid w:val="00862585"/>
    <w:rsid w:val="00862BA2"/>
    <w:rsid w:val="00896555"/>
    <w:rsid w:val="008B454F"/>
    <w:rsid w:val="008C166B"/>
    <w:rsid w:val="008C6FB4"/>
    <w:rsid w:val="008E21F6"/>
    <w:rsid w:val="008E29E9"/>
    <w:rsid w:val="008E7D39"/>
    <w:rsid w:val="008F5D83"/>
    <w:rsid w:val="009002EB"/>
    <w:rsid w:val="0090262C"/>
    <w:rsid w:val="00903A20"/>
    <w:rsid w:val="009134A0"/>
    <w:rsid w:val="00915A86"/>
    <w:rsid w:val="00922FB1"/>
    <w:rsid w:val="009272BD"/>
    <w:rsid w:val="009644DF"/>
    <w:rsid w:val="009648DE"/>
    <w:rsid w:val="0096644B"/>
    <w:rsid w:val="00974E49"/>
    <w:rsid w:val="00990B72"/>
    <w:rsid w:val="00997BB0"/>
    <w:rsid w:val="009A48E2"/>
    <w:rsid w:val="009A4F04"/>
    <w:rsid w:val="009A72AB"/>
    <w:rsid w:val="009A7BF3"/>
    <w:rsid w:val="009C1088"/>
    <w:rsid w:val="009E0BED"/>
    <w:rsid w:val="009E29B1"/>
    <w:rsid w:val="009F361C"/>
    <w:rsid w:val="009F3E2B"/>
    <w:rsid w:val="00A22957"/>
    <w:rsid w:val="00A4304E"/>
    <w:rsid w:val="00A502BA"/>
    <w:rsid w:val="00A508CF"/>
    <w:rsid w:val="00A51654"/>
    <w:rsid w:val="00A54C21"/>
    <w:rsid w:val="00A56FBF"/>
    <w:rsid w:val="00A86F51"/>
    <w:rsid w:val="00A955D3"/>
    <w:rsid w:val="00AA7F65"/>
    <w:rsid w:val="00B27B71"/>
    <w:rsid w:val="00B520C7"/>
    <w:rsid w:val="00B56D5E"/>
    <w:rsid w:val="00B61AC8"/>
    <w:rsid w:val="00B61C93"/>
    <w:rsid w:val="00B64C2A"/>
    <w:rsid w:val="00B85328"/>
    <w:rsid w:val="00BC7BF3"/>
    <w:rsid w:val="00BD7810"/>
    <w:rsid w:val="00BE12FC"/>
    <w:rsid w:val="00BE709B"/>
    <w:rsid w:val="00BF2CFB"/>
    <w:rsid w:val="00BF3B3F"/>
    <w:rsid w:val="00C015C3"/>
    <w:rsid w:val="00C12C86"/>
    <w:rsid w:val="00C363B1"/>
    <w:rsid w:val="00C40114"/>
    <w:rsid w:val="00C668A6"/>
    <w:rsid w:val="00C71254"/>
    <w:rsid w:val="00C86CB7"/>
    <w:rsid w:val="00C87278"/>
    <w:rsid w:val="00CC239A"/>
    <w:rsid w:val="00CD5E58"/>
    <w:rsid w:val="00D00699"/>
    <w:rsid w:val="00D07665"/>
    <w:rsid w:val="00D10CB0"/>
    <w:rsid w:val="00D20DCC"/>
    <w:rsid w:val="00D32124"/>
    <w:rsid w:val="00D4795D"/>
    <w:rsid w:val="00D64051"/>
    <w:rsid w:val="00D9281B"/>
    <w:rsid w:val="00DA7274"/>
    <w:rsid w:val="00DB376C"/>
    <w:rsid w:val="00DB5050"/>
    <w:rsid w:val="00DC5379"/>
    <w:rsid w:val="00DC6B2D"/>
    <w:rsid w:val="00DD00AE"/>
    <w:rsid w:val="00DD6E84"/>
    <w:rsid w:val="00DF16BA"/>
    <w:rsid w:val="00E02DF4"/>
    <w:rsid w:val="00E037A5"/>
    <w:rsid w:val="00E04DBD"/>
    <w:rsid w:val="00E07679"/>
    <w:rsid w:val="00E11401"/>
    <w:rsid w:val="00E676A5"/>
    <w:rsid w:val="00E67C2F"/>
    <w:rsid w:val="00E86D18"/>
    <w:rsid w:val="00E96583"/>
    <w:rsid w:val="00EA4155"/>
    <w:rsid w:val="00EC6C10"/>
    <w:rsid w:val="00ED30F6"/>
    <w:rsid w:val="00EE564A"/>
    <w:rsid w:val="00F0293F"/>
    <w:rsid w:val="00F057F3"/>
    <w:rsid w:val="00F812A6"/>
    <w:rsid w:val="00F91A03"/>
    <w:rsid w:val="00FA0093"/>
    <w:rsid w:val="00FA2998"/>
    <w:rsid w:val="00FA2A6F"/>
    <w:rsid w:val="00FB3901"/>
    <w:rsid w:val="00FC0517"/>
    <w:rsid w:val="00FD41A9"/>
    <w:rsid w:val="00FE4ACE"/>
    <w:rsid w:val="00FE56F7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123</cp:revision>
  <cp:lastPrinted>2025-11-20T01:51:00Z</cp:lastPrinted>
  <dcterms:created xsi:type="dcterms:W3CDTF">2025-09-22T23:19:00Z</dcterms:created>
  <dcterms:modified xsi:type="dcterms:W3CDTF">2025-11-20T01:55:00Z</dcterms:modified>
</cp:coreProperties>
</file>